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6323C" w:rsidTr="0076323C">
        <w:tc>
          <w:tcPr>
            <w:tcW w:w="4788" w:type="dxa"/>
          </w:tcPr>
          <w:p w:rsidR="0076323C" w:rsidRDefault="0076323C">
            <w:r>
              <w:t>CCQs:</w:t>
            </w:r>
          </w:p>
        </w:tc>
        <w:tc>
          <w:tcPr>
            <w:tcW w:w="4788" w:type="dxa"/>
          </w:tcPr>
          <w:p w:rsidR="0076323C" w:rsidRDefault="0076323C">
            <w:r>
              <w:t xml:space="preserve">Notes: </w:t>
            </w:r>
          </w:p>
        </w:tc>
      </w:tr>
      <w:tr w:rsidR="0076323C" w:rsidTr="00026064">
        <w:trPr>
          <w:trHeight w:val="11672"/>
        </w:trPr>
        <w:tc>
          <w:tcPr>
            <w:tcW w:w="4788" w:type="dxa"/>
          </w:tcPr>
          <w:p w:rsidR="0076323C" w:rsidRDefault="0076323C"/>
          <w:p w:rsidR="00E13760" w:rsidRDefault="00E13760"/>
          <w:p w:rsidR="00E13760" w:rsidRDefault="00E13760"/>
          <w:p w:rsidR="00E13760" w:rsidRDefault="00E13760"/>
          <w:p w:rsidR="00E13760" w:rsidRDefault="00E13760"/>
          <w:p w:rsidR="00E13760" w:rsidRDefault="00E13760"/>
          <w:p w:rsidR="00E13760" w:rsidRDefault="00E13760"/>
          <w:p w:rsidR="00E13760" w:rsidRDefault="00E13760">
            <w:r>
              <w:t>How many Indians did they murder until they finally got all of the land that we have today?</w:t>
            </w:r>
          </w:p>
          <w:p w:rsidR="00E13760" w:rsidRDefault="00E13760"/>
          <w:p w:rsidR="00E13760" w:rsidRDefault="00E13760"/>
          <w:p w:rsidR="00E13760" w:rsidRDefault="00E13760"/>
          <w:p w:rsidR="00E13760" w:rsidRDefault="00E13760"/>
          <w:p w:rsidR="00E13760" w:rsidRDefault="00E13760"/>
          <w:p w:rsidR="00E13760" w:rsidRDefault="00E13760"/>
          <w:p w:rsidR="00E13760" w:rsidRDefault="00E13760"/>
          <w:p w:rsidR="00E13760" w:rsidRDefault="00E13760"/>
          <w:p w:rsidR="00E13760" w:rsidRDefault="00E13760"/>
          <w:p w:rsidR="00E13760" w:rsidRDefault="00E13760"/>
          <w:p w:rsidR="00E13760" w:rsidRDefault="00E13760"/>
          <w:p w:rsidR="00E13760" w:rsidRDefault="00E13760">
            <w:r>
              <w:t>What was the interest in becoming imperial anyway?</w:t>
            </w:r>
          </w:p>
          <w:p w:rsidR="00E13760" w:rsidRDefault="00E13760"/>
          <w:p w:rsidR="00E13760" w:rsidRDefault="00E13760"/>
          <w:p w:rsidR="00E13760" w:rsidRDefault="00E13760"/>
          <w:p w:rsidR="00E13760" w:rsidRDefault="00E13760"/>
          <w:p w:rsidR="00E13760" w:rsidRDefault="00E13760"/>
          <w:p w:rsidR="00E13760" w:rsidRDefault="00E13760">
            <w:r>
              <w:t>America has been under a lot of wars, I’m not surprised that they don’t want to face another one.</w:t>
            </w:r>
            <w:bookmarkStart w:id="0" w:name="_GoBack"/>
            <w:bookmarkEnd w:id="0"/>
          </w:p>
        </w:tc>
        <w:tc>
          <w:tcPr>
            <w:tcW w:w="4788" w:type="dxa"/>
          </w:tcPr>
          <w:p w:rsidR="0076323C" w:rsidRDefault="0076323C">
            <w:r>
              <w:t>MI (1</w:t>
            </w:r>
            <w:r w:rsidRPr="0076323C">
              <w:rPr>
                <w:vertAlign w:val="superscript"/>
              </w:rPr>
              <w:t>st</w:t>
            </w:r>
            <w:r>
              <w:t xml:space="preserve">): From the beginning, the American republic had still remained as an expansionist nation. </w:t>
            </w:r>
          </w:p>
          <w:p w:rsidR="0076323C" w:rsidRDefault="0076323C">
            <w:r>
              <w:t xml:space="preserve">Details: </w:t>
            </w:r>
          </w:p>
          <w:p w:rsidR="0076323C" w:rsidRDefault="0076323C" w:rsidP="0076323C">
            <w:pPr>
              <w:pStyle w:val="ListParagraph"/>
              <w:numPr>
                <w:ilvl w:val="0"/>
                <w:numId w:val="1"/>
              </w:numPr>
            </w:pPr>
            <w:r>
              <w:t>During the first half of the 19</w:t>
            </w:r>
            <w:r w:rsidRPr="0076323C">
              <w:rPr>
                <w:vertAlign w:val="superscript"/>
              </w:rPr>
              <w:t>th</w:t>
            </w:r>
            <w:r>
              <w:t xml:space="preserve"> century, the government had acquired several new states such as California and Alaska.</w:t>
            </w:r>
          </w:p>
          <w:p w:rsidR="0076323C" w:rsidRDefault="0076323C" w:rsidP="0076323C">
            <w:pPr>
              <w:pStyle w:val="ListParagraph"/>
              <w:numPr>
                <w:ilvl w:val="0"/>
                <w:numId w:val="1"/>
              </w:numPr>
            </w:pPr>
            <w:r>
              <w:t>Many Americans still believed America had its “Manifest Destiny” to do this.</w:t>
            </w:r>
          </w:p>
          <w:p w:rsidR="00B2472C" w:rsidRDefault="00B2472C" w:rsidP="00B2472C">
            <w:r>
              <w:t>MI(2</w:t>
            </w:r>
            <w:r w:rsidRPr="00B2472C">
              <w:rPr>
                <w:vertAlign w:val="superscript"/>
              </w:rPr>
              <w:t>nd</w:t>
            </w:r>
            <w:r>
              <w:t>):</w:t>
            </w:r>
            <w:r w:rsidR="001B1836">
              <w:t xml:space="preserve">With little potential for territorial growth in the US, expansion had entered a different phase. </w:t>
            </w:r>
          </w:p>
          <w:p w:rsidR="001B1836" w:rsidRDefault="001B1836" w:rsidP="00B2472C">
            <w:r>
              <w:t>Details:</w:t>
            </w:r>
          </w:p>
          <w:p w:rsidR="001B1836" w:rsidRDefault="001B1836" w:rsidP="001B1836">
            <w:pPr>
              <w:pStyle w:val="ListParagraph"/>
              <w:numPr>
                <w:ilvl w:val="0"/>
                <w:numId w:val="2"/>
              </w:numPr>
            </w:pPr>
            <w:r>
              <w:t>The nation had once made territories easier to settle in by putting it close to other states.</w:t>
            </w:r>
          </w:p>
          <w:p w:rsidR="001B1836" w:rsidRDefault="001B1836" w:rsidP="001B1836">
            <w:pPr>
              <w:pStyle w:val="ListParagraph"/>
              <w:numPr>
                <w:ilvl w:val="0"/>
                <w:numId w:val="2"/>
              </w:numPr>
            </w:pPr>
            <w:r>
              <w:t>Later the US had started to acquire some island territories-that were thickly populated that would not attract massive settlement from America.</w:t>
            </w:r>
          </w:p>
          <w:p w:rsidR="001B1836" w:rsidRDefault="001B1836" w:rsidP="001B1836">
            <w:pPr>
              <w:pStyle w:val="ListParagraph"/>
              <w:numPr>
                <w:ilvl w:val="0"/>
                <w:numId w:val="2"/>
              </w:numPr>
            </w:pPr>
            <w:r>
              <w:t>The US had joined other nations from Europe such as England and France in the great imperial drive.</w:t>
            </w:r>
          </w:p>
          <w:p w:rsidR="001B1836" w:rsidRDefault="001B1836" w:rsidP="001B1836">
            <w:r>
              <w:t>MI(3</w:t>
            </w:r>
            <w:r w:rsidRPr="001B1836">
              <w:rPr>
                <w:vertAlign w:val="superscript"/>
              </w:rPr>
              <w:t>rd</w:t>
            </w:r>
            <w:r>
              <w:t>): The US was not exactly agreeing with expansion, they were reluctant at first.</w:t>
            </w:r>
          </w:p>
          <w:p w:rsidR="004538A4" w:rsidRDefault="004538A4" w:rsidP="001B1836">
            <w:r>
              <w:t xml:space="preserve">Details: </w:t>
            </w:r>
          </w:p>
          <w:p w:rsidR="004538A4" w:rsidRDefault="004538A4" w:rsidP="004538A4">
            <w:pPr>
              <w:pStyle w:val="ListParagraph"/>
              <w:numPr>
                <w:ilvl w:val="0"/>
                <w:numId w:val="3"/>
              </w:numPr>
            </w:pPr>
            <w:r>
              <w:t>America had not really wanted to be in another war, such as the Spain-American War of 1898.</w:t>
            </w:r>
          </w:p>
          <w:p w:rsidR="004538A4" w:rsidRDefault="004538A4" w:rsidP="004538A4">
            <w:pPr>
              <w:pStyle w:val="ListParagraph"/>
              <w:numPr>
                <w:ilvl w:val="0"/>
                <w:numId w:val="3"/>
              </w:numPr>
            </w:pPr>
            <w:r>
              <w:t xml:space="preserve">Puerto Rico and the Philippines were two territories that were hard to obtain (due to a strong anti-imperial movement. </w:t>
            </w:r>
          </w:p>
          <w:p w:rsidR="004538A4" w:rsidRDefault="004538A4" w:rsidP="004538A4">
            <w:r>
              <w:t>MI(4</w:t>
            </w:r>
            <w:r w:rsidRPr="004538A4">
              <w:rPr>
                <w:vertAlign w:val="superscript"/>
              </w:rPr>
              <w:t>th</w:t>
            </w:r>
            <w:r>
              <w:t xml:space="preserve">): </w:t>
            </w:r>
            <w:r w:rsidR="0005420D">
              <w:t>The costs of buying the new land and anti-imperialists, they had become a major problem for imperialism.</w:t>
            </w:r>
          </w:p>
          <w:p w:rsidR="0005420D" w:rsidRDefault="0005420D" w:rsidP="004538A4">
            <w:r>
              <w:t xml:space="preserve">Details: </w:t>
            </w:r>
          </w:p>
          <w:p w:rsidR="0005420D" w:rsidRDefault="0005420D" w:rsidP="004538A4">
            <w:pPr>
              <w:pStyle w:val="ListParagraph"/>
              <w:numPr>
                <w:ilvl w:val="0"/>
                <w:numId w:val="4"/>
              </w:numPr>
            </w:pPr>
            <w:r>
              <w:t xml:space="preserve">There was a bloody civil war. </w:t>
            </w:r>
          </w:p>
          <w:p w:rsidR="0005420D" w:rsidRDefault="0005420D" w:rsidP="004538A4">
            <w:pPr>
              <w:pStyle w:val="ListParagraph"/>
              <w:numPr>
                <w:ilvl w:val="0"/>
                <w:numId w:val="4"/>
              </w:numPr>
            </w:pPr>
            <w:r>
              <w:t xml:space="preserve">The US had shifted its emphasis from hiding in the war to revealing themselves  and creating new powers. </w:t>
            </w:r>
          </w:p>
          <w:p w:rsidR="0005420D" w:rsidRDefault="0005420D" w:rsidP="004538A4">
            <w:pPr>
              <w:pStyle w:val="ListParagraph"/>
              <w:numPr>
                <w:ilvl w:val="0"/>
                <w:numId w:val="4"/>
              </w:numPr>
            </w:pPr>
            <w:r>
              <w:t xml:space="preserve">America had tried to exert influence in the world by political diplomatic and economic reasons. </w:t>
            </w:r>
          </w:p>
        </w:tc>
      </w:tr>
      <w:tr w:rsidR="0076323C" w:rsidTr="006F1791">
        <w:tc>
          <w:tcPr>
            <w:tcW w:w="9576" w:type="dxa"/>
            <w:gridSpan w:val="2"/>
          </w:tcPr>
          <w:p w:rsidR="00B5269A" w:rsidRDefault="0076323C">
            <w:r>
              <w:t xml:space="preserve">Summary: </w:t>
            </w:r>
            <w:r w:rsidR="00B5269A">
              <w:t xml:space="preserve">From the start of the American republic, it had always been an expansionist nation. Eventually they had to change how they obtained new states/territories. Yet the federal government had seem reluctant at first, there were also problems with obtaining those new territories. </w:t>
            </w:r>
          </w:p>
        </w:tc>
      </w:tr>
    </w:tbl>
    <w:p w:rsidR="00531306" w:rsidRDefault="00531306"/>
    <w:sectPr w:rsidR="005313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19D6"/>
    <w:multiLevelType w:val="hybridMultilevel"/>
    <w:tmpl w:val="C77C9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17B37"/>
    <w:multiLevelType w:val="hybridMultilevel"/>
    <w:tmpl w:val="66BEE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923F2A"/>
    <w:multiLevelType w:val="hybridMultilevel"/>
    <w:tmpl w:val="C980E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4C0BF0"/>
    <w:multiLevelType w:val="hybridMultilevel"/>
    <w:tmpl w:val="2BCCB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3C"/>
    <w:rsid w:val="00026064"/>
    <w:rsid w:val="0005420D"/>
    <w:rsid w:val="001B1836"/>
    <w:rsid w:val="004538A4"/>
    <w:rsid w:val="00531306"/>
    <w:rsid w:val="0076323C"/>
    <w:rsid w:val="00B2472C"/>
    <w:rsid w:val="00B5269A"/>
    <w:rsid w:val="00E1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3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32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32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3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7</cp:revision>
  <dcterms:created xsi:type="dcterms:W3CDTF">2011-01-06T03:50:00Z</dcterms:created>
  <dcterms:modified xsi:type="dcterms:W3CDTF">2011-01-06T12:01:00Z</dcterms:modified>
</cp:coreProperties>
</file>